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4C1B79" w:rsidRDefault="00430EB0" w:rsidP="00156731">
      <w:pPr>
        <w:ind w:left="1304" w:firstLine="130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C1B79">
        <w:rPr>
          <w:b/>
          <w:sz w:val="32"/>
          <w:szCs w:val="32"/>
        </w:rPr>
        <w:t>Referat af b</w:t>
      </w:r>
      <w:r w:rsidR="007C0C8E" w:rsidRPr="004C1B79">
        <w:rPr>
          <w:b/>
          <w:sz w:val="32"/>
          <w:szCs w:val="32"/>
        </w:rPr>
        <w:t>estyrelses møde</w:t>
      </w:r>
      <w:r w:rsidR="00B0447A" w:rsidRPr="004C1B79">
        <w:rPr>
          <w:b/>
          <w:sz w:val="32"/>
          <w:szCs w:val="32"/>
        </w:rPr>
        <w:t xml:space="preserve"> d. 16. Maj</w:t>
      </w:r>
      <w:r w:rsidR="00325C6B" w:rsidRPr="004C1B79">
        <w:rPr>
          <w:b/>
          <w:sz w:val="32"/>
          <w:szCs w:val="32"/>
        </w:rPr>
        <w:t xml:space="preserve"> </w:t>
      </w:r>
      <w:r w:rsidR="00156731" w:rsidRPr="004C1B79">
        <w:rPr>
          <w:b/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E175F8">
        <w:rPr>
          <w:sz w:val="32"/>
          <w:szCs w:val="32"/>
        </w:rPr>
        <w:t xml:space="preserve"> 21</w:t>
      </w:r>
      <w:r w:rsidR="00B0447A">
        <w:rPr>
          <w:sz w:val="32"/>
          <w:szCs w:val="32"/>
        </w:rPr>
        <w:t>-05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4C1B79" w:rsidRDefault="00430EB0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C1B79">
        <w:rPr>
          <w:b/>
          <w:sz w:val="32"/>
          <w:szCs w:val="32"/>
        </w:rPr>
        <w:t>Referat af m</w:t>
      </w:r>
      <w:r w:rsidR="007C0C8E" w:rsidRPr="004C1B79">
        <w:rPr>
          <w:b/>
          <w:sz w:val="32"/>
          <w:szCs w:val="32"/>
        </w:rPr>
        <w:t>øde</w:t>
      </w:r>
      <w:r w:rsidR="00B0447A" w:rsidRPr="004C1B79">
        <w:rPr>
          <w:b/>
          <w:sz w:val="32"/>
          <w:szCs w:val="32"/>
        </w:rPr>
        <w:t xml:space="preserve"> d. 16-05</w:t>
      </w:r>
      <w:r w:rsidR="00EF1A24" w:rsidRPr="004C1B79">
        <w:rPr>
          <w:b/>
          <w:sz w:val="32"/>
          <w:szCs w:val="32"/>
        </w:rPr>
        <w:t>-</w:t>
      </w:r>
      <w:r w:rsidR="00156731" w:rsidRPr="004C1B79">
        <w:rPr>
          <w:b/>
          <w:sz w:val="32"/>
          <w:szCs w:val="32"/>
        </w:rPr>
        <w:t>2019</w:t>
      </w:r>
      <w:r w:rsidR="00935EE1" w:rsidRPr="004C1B79">
        <w:rPr>
          <w:b/>
          <w:sz w:val="32"/>
          <w:szCs w:val="32"/>
        </w:rPr>
        <w:t xml:space="preserve"> kl. 16</w:t>
      </w:r>
      <w:r w:rsidR="00436801" w:rsidRPr="004C1B79">
        <w:rPr>
          <w:b/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430EB0" w:rsidRPr="004C1B79" w:rsidRDefault="00430EB0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C1B79">
        <w:rPr>
          <w:b/>
          <w:sz w:val="32"/>
          <w:szCs w:val="32"/>
        </w:rPr>
        <w:t>Referat godkendt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B0447A">
        <w:rPr>
          <w:sz w:val="32"/>
          <w:szCs w:val="32"/>
        </w:rPr>
        <w:t>Finde dato for hjertestarter kursus for beboerne</w:t>
      </w:r>
      <w:r w:rsidR="00430EB0">
        <w:rPr>
          <w:sz w:val="32"/>
          <w:szCs w:val="32"/>
        </w:rPr>
        <w:tab/>
      </w:r>
    </w:p>
    <w:p w:rsidR="00430EB0" w:rsidRDefault="00285873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C1B79">
        <w:rPr>
          <w:b/>
          <w:sz w:val="32"/>
          <w:szCs w:val="32"/>
        </w:rPr>
        <w:t xml:space="preserve">Kursus d. </w:t>
      </w:r>
      <w:r w:rsidR="00430EB0" w:rsidRPr="004C1B79">
        <w:rPr>
          <w:b/>
          <w:sz w:val="32"/>
          <w:szCs w:val="32"/>
        </w:rPr>
        <w:t>18</w:t>
      </w:r>
      <w:r w:rsidRPr="004C1B79">
        <w:rPr>
          <w:b/>
          <w:sz w:val="32"/>
          <w:szCs w:val="32"/>
        </w:rPr>
        <w:t>.</w:t>
      </w:r>
      <w:r w:rsidR="00430EB0" w:rsidRPr="004C1B79">
        <w:rPr>
          <w:b/>
          <w:sz w:val="32"/>
          <w:szCs w:val="32"/>
        </w:rPr>
        <w:t xml:space="preserve"> september kl. 18:30 i </w:t>
      </w:r>
      <w:r w:rsidRPr="004C1B79">
        <w:rPr>
          <w:b/>
          <w:sz w:val="32"/>
          <w:szCs w:val="32"/>
        </w:rPr>
        <w:t>beboerlokalet.</w:t>
      </w:r>
    </w:p>
    <w:p w:rsidR="003F58A6" w:rsidRPr="004C1B79" w:rsidRDefault="003F58A6" w:rsidP="0015325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First 8 har bekræftet at kurset holdes som aftalt.</w:t>
      </w:r>
      <w:bookmarkStart w:id="0" w:name="_GoBack"/>
      <w:bookmarkEnd w:id="0"/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538D7">
        <w:rPr>
          <w:sz w:val="32"/>
          <w:szCs w:val="32"/>
        </w:rPr>
        <w:t xml:space="preserve">Inviterer kommunen til møde om affaldssortering for </w:t>
      </w:r>
      <w:r w:rsidR="00336C74">
        <w:rPr>
          <w:sz w:val="32"/>
          <w:szCs w:val="32"/>
        </w:rPr>
        <w:t>beboerne. MP</w:t>
      </w:r>
    </w:p>
    <w:p w:rsidR="00285873" w:rsidRPr="004C1B79" w:rsidRDefault="00285873" w:rsidP="00285873">
      <w:pPr>
        <w:ind w:left="1304" w:firstLine="1"/>
        <w:rPr>
          <w:b/>
          <w:sz w:val="32"/>
          <w:szCs w:val="32"/>
        </w:rPr>
      </w:pPr>
      <w:r w:rsidRPr="004C1B79">
        <w:rPr>
          <w:b/>
          <w:sz w:val="32"/>
          <w:szCs w:val="32"/>
        </w:rPr>
        <w:t>MP prøver at få en aftale med kommunen om et møde sidst i august/ først i september</w:t>
      </w:r>
    </w:p>
    <w:p w:rsidR="00E07E80" w:rsidRDefault="00156731" w:rsidP="001538D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E07E80">
        <w:rPr>
          <w:sz w:val="32"/>
          <w:szCs w:val="32"/>
        </w:rPr>
        <w:t>Bringer af hjertestarter HT</w:t>
      </w:r>
    </w:p>
    <w:p w:rsidR="00285873" w:rsidRPr="004C1B79" w:rsidRDefault="00285873" w:rsidP="001538D7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C1B79">
        <w:rPr>
          <w:b/>
          <w:sz w:val="32"/>
          <w:szCs w:val="32"/>
        </w:rPr>
        <w:t>Henning tilmeldt som bringer af hjertestarter.</w:t>
      </w:r>
    </w:p>
    <w:p w:rsidR="00285873" w:rsidRDefault="00285873" w:rsidP="001538D7">
      <w:pPr>
        <w:ind w:left="1304" w:hanging="1304"/>
        <w:rPr>
          <w:sz w:val="32"/>
          <w:szCs w:val="32"/>
        </w:rPr>
      </w:pPr>
    </w:p>
    <w:p w:rsidR="00845A57" w:rsidRDefault="00E07E80" w:rsidP="001538D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Farver på gavle og opgange</w:t>
      </w:r>
      <w:r w:rsidR="00A16049">
        <w:rPr>
          <w:sz w:val="32"/>
          <w:szCs w:val="32"/>
        </w:rPr>
        <w:tab/>
      </w:r>
    </w:p>
    <w:p w:rsidR="00285873" w:rsidRPr="004C1B79" w:rsidRDefault="00285873" w:rsidP="001538D7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C1B79">
        <w:rPr>
          <w:b/>
          <w:sz w:val="32"/>
          <w:szCs w:val="32"/>
        </w:rPr>
        <w:t>Nye farveprøver til gavle på væg i materielgård, farveprøver til opgange males i opgang 23</w:t>
      </w:r>
    </w:p>
    <w:p w:rsidR="0097592D" w:rsidRDefault="00E07E80" w:rsidP="002C5898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285873" w:rsidRPr="004C1B79" w:rsidRDefault="00DB7E1A" w:rsidP="00DB7E1A">
      <w:pPr>
        <w:ind w:left="1304" w:firstLine="1"/>
        <w:rPr>
          <w:b/>
          <w:sz w:val="32"/>
          <w:szCs w:val="32"/>
        </w:rPr>
      </w:pPr>
      <w:r w:rsidRPr="004C1B79">
        <w:rPr>
          <w:b/>
          <w:sz w:val="32"/>
          <w:szCs w:val="32"/>
        </w:rPr>
        <w:t>Der er ansat en ny kontor assistent</w:t>
      </w:r>
      <w:r w:rsidR="00285873" w:rsidRPr="004C1B79">
        <w:rPr>
          <w:b/>
          <w:sz w:val="32"/>
          <w:szCs w:val="32"/>
        </w:rPr>
        <w:t xml:space="preserve"> på kontoret på Møllebakken</w:t>
      </w:r>
      <w:r w:rsidRPr="004C1B79">
        <w:rPr>
          <w:b/>
          <w:sz w:val="32"/>
          <w:szCs w:val="32"/>
        </w:rPr>
        <w:t xml:space="preserve"> d. 01. juni 2019. Velkommen til Charlott.</w:t>
      </w:r>
    </w:p>
    <w:p w:rsidR="0097592D" w:rsidRDefault="00E07E80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B7E1A" w:rsidRPr="004C1B79" w:rsidRDefault="00DB7E1A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C1B79">
        <w:rPr>
          <w:b/>
          <w:sz w:val="32"/>
          <w:szCs w:val="32"/>
        </w:rPr>
        <w:t>Økonomi OK.</w:t>
      </w:r>
    </w:p>
    <w:p w:rsidR="00D14E5C" w:rsidRDefault="00E07E80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4C1B79" w:rsidRDefault="00BF5234" w:rsidP="00BF5234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4C1B79">
        <w:rPr>
          <w:b/>
          <w:sz w:val="32"/>
          <w:szCs w:val="32"/>
        </w:rPr>
        <w:t xml:space="preserve">Justering af lys på trappeopgange, så det ikke tænder når man går i gangen i lejlighederne. </w:t>
      </w:r>
      <w:r w:rsidR="00DB7E1A" w:rsidRPr="004C1B79">
        <w:rPr>
          <w:b/>
          <w:color w:val="FF0000"/>
          <w:sz w:val="32"/>
          <w:szCs w:val="32"/>
        </w:rPr>
        <w:t>Overført til MP’s opgaveliste</w:t>
      </w:r>
    </w:p>
    <w:p w:rsidR="0027444C" w:rsidRPr="004C1B79" w:rsidRDefault="00BF5234" w:rsidP="00DB7E1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4C1B79">
        <w:rPr>
          <w:b/>
          <w:sz w:val="32"/>
          <w:szCs w:val="32"/>
        </w:rPr>
        <w:t xml:space="preserve">Maling af gavle hvor malingen skaller af. </w:t>
      </w:r>
      <w:r w:rsidR="00DB7E1A" w:rsidRPr="004C1B79">
        <w:rPr>
          <w:b/>
          <w:color w:val="FF0000"/>
          <w:sz w:val="32"/>
          <w:szCs w:val="32"/>
        </w:rPr>
        <w:t>Overført til MP’s opgaveliste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  <w:r w:rsidR="004C1B79">
        <w:rPr>
          <w:color w:val="FF0000"/>
          <w:sz w:val="32"/>
          <w:szCs w:val="32"/>
        </w:rPr>
        <w:t xml:space="preserve"> </w:t>
      </w:r>
      <w:r w:rsidR="004C1B79" w:rsidRPr="004C1B79">
        <w:rPr>
          <w:b/>
          <w:color w:val="FF0000"/>
          <w:sz w:val="32"/>
          <w:szCs w:val="32"/>
        </w:rPr>
        <w:t>Er sat i gang</w:t>
      </w:r>
    </w:p>
    <w:p w:rsidR="00B0447A" w:rsidRP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  <w:r w:rsidR="00DB7E1A">
        <w:rPr>
          <w:color w:val="000000" w:themeColor="text1"/>
          <w:sz w:val="32"/>
          <w:szCs w:val="32"/>
        </w:rPr>
        <w:t xml:space="preserve"> </w:t>
      </w:r>
      <w:r w:rsidR="00DB7E1A" w:rsidRPr="004C1B79">
        <w:rPr>
          <w:b/>
          <w:color w:val="000000" w:themeColor="text1"/>
          <w:sz w:val="32"/>
          <w:szCs w:val="32"/>
        </w:rPr>
        <w:t>Solvej ser på det</w:t>
      </w:r>
    </w:p>
    <w:p w:rsidR="004C1B79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DB7E1A">
        <w:rPr>
          <w:sz w:val="32"/>
          <w:szCs w:val="32"/>
        </w:rPr>
        <w:t>.</w:t>
      </w:r>
    </w:p>
    <w:p w:rsidR="00594D7B" w:rsidRPr="004C1B79" w:rsidRDefault="00DB7E1A" w:rsidP="004C1B79">
      <w:pPr>
        <w:ind w:firstLine="1304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4C1B79" w:rsidRPr="004C1B79">
        <w:rPr>
          <w:b/>
          <w:sz w:val="32"/>
          <w:szCs w:val="32"/>
        </w:rPr>
        <w:t>Torsdag d. 27. juni 2019 kl. 16:00</w:t>
      </w:r>
    </w:p>
    <w:p w:rsidR="00FD20B0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4C1B79" w:rsidRPr="004C1B79" w:rsidRDefault="004C1B79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C1B79">
        <w:rPr>
          <w:b/>
          <w:sz w:val="32"/>
          <w:szCs w:val="32"/>
        </w:rPr>
        <w:t xml:space="preserve">Kælder dør i gavl til kælder i nr. 23. lukker ikke. 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5325C"/>
    <w:rsid w:val="001538D7"/>
    <w:rsid w:val="00156731"/>
    <w:rsid w:val="00197707"/>
    <w:rsid w:val="001A55DE"/>
    <w:rsid w:val="001B5517"/>
    <w:rsid w:val="001E1BB2"/>
    <w:rsid w:val="002005D2"/>
    <w:rsid w:val="00215C5A"/>
    <w:rsid w:val="0027444C"/>
    <w:rsid w:val="00285873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F58A6"/>
    <w:rsid w:val="00412176"/>
    <w:rsid w:val="00430EB0"/>
    <w:rsid w:val="00436801"/>
    <w:rsid w:val="00456022"/>
    <w:rsid w:val="004C1B79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45A57"/>
    <w:rsid w:val="00866FE5"/>
    <w:rsid w:val="00885741"/>
    <w:rsid w:val="00886768"/>
    <w:rsid w:val="008B516A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16049"/>
    <w:rsid w:val="00A22986"/>
    <w:rsid w:val="00A53225"/>
    <w:rsid w:val="00A71600"/>
    <w:rsid w:val="00A73C0B"/>
    <w:rsid w:val="00A8682B"/>
    <w:rsid w:val="00AD45ED"/>
    <w:rsid w:val="00B036AC"/>
    <w:rsid w:val="00B0447A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DB7E1A"/>
    <w:rsid w:val="00E041FA"/>
    <w:rsid w:val="00E07E80"/>
    <w:rsid w:val="00E11B50"/>
    <w:rsid w:val="00E175F8"/>
    <w:rsid w:val="00E76BC3"/>
    <w:rsid w:val="00EA0A13"/>
    <w:rsid w:val="00EF1A24"/>
    <w:rsid w:val="00F4182D"/>
    <w:rsid w:val="00F70467"/>
    <w:rsid w:val="00F74D75"/>
    <w:rsid w:val="00F96C3D"/>
    <w:rsid w:val="00FC063E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2019-05-21T08:39:00Z</dcterms:created>
  <dcterms:modified xsi:type="dcterms:W3CDTF">2019-05-21T08:39:00Z</dcterms:modified>
</cp:coreProperties>
</file>